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574CC0A8">
                <wp:simplePos x="0" y="0"/>
                <wp:positionH relativeFrom="margin">
                  <wp:posOffset>-342900</wp:posOffset>
                </wp:positionH>
                <wp:positionV relativeFrom="paragraph">
                  <wp:posOffset>-228600</wp:posOffset>
                </wp:positionV>
                <wp:extent cx="9963150" cy="1066800"/>
                <wp:effectExtent l="0" t="0" r="19050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368EF" w14:textId="77777777" w:rsidR="00CF5D5C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CD1AE1" w14:textId="2933D577" w:rsidR="00CF5D5C" w:rsidRDefault="008742FB" w:rsidP="00997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COORDENAÇÃO-GERAL DE </w:t>
                            </w:r>
                            <w:r w:rsidR="00A0100F"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TECNOLOGIA DA INFORMAÇÃO</w:t>
                            </w:r>
                            <w:bookmarkStart w:id="0" w:name="_GoBack"/>
                            <w:bookmarkEnd w:id="0"/>
                          </w:p>
                          <w:p w14:paraId="3B8CF711" w14:textId="77777777" w:rsidR="00663C54" w:rsidRPr="00663C54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8C6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7pt;margin-top:-18pt;width:7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368EF" w14:textId="77777777" w:rsidR="00CF5D5C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CD1AE1" w14:textId="2933D577" w:rsidR="00CF5D5C" w:rsidRDefault="008742FB" w:rsidP="00997578">
                      <w:pPr>
                        <w:spacing w:after="0" w:line="240" w:lineRule="auto"/>
                        <w:jc w:val="center"/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COORDENAÇÃO-GERAL DE </w:t>
                      </w:r>
                      <w:r w:rsidR="00A0100F"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TECNOLOGIA DA INFORMAÇÃO</w:t>
                      </w:r>
                      <w:bookmarkStart w:id="1" w:name="_GoBack"/>
                      <w:bookmarkEnd w:id="1"/>
                    </w:p>
                    <w:p w14:paraId="3B8CF711" w14:textId="77777777" w:rsidR="00663C54" w:rsidRPr="00663C54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</w:p>
    <w:tbl>
      <w:tblPr>
        <w:tblStyle w:val="Tabelacomgrade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4E8D95BD" w14:textId="77777777" w:rsidTr="00D902CC">
        <w:trPr>
          <w:trHeight w:val="474"/>
        </w:trPr>
        <w:tc>
          <w:tcPr>
            <w:tcW w:w="1396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D902CC">
        <w:trPr>
          <w:trHeight w:val="474"/>
        </w:trPr>
        <w:tc>
          <w:tcPr>
            <w:tcW w:w="1396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</w:tr>
      <w:tr w:rsidR="000970B9" w14:paraId="38DA9337" w14:textId="77777777" w:rsidTr="00D902CC">
        <w:trPr>
          <w:trHeight w:val="492"/>
        </w:trPr>
        <w:tc>
          <w:tcPr>
            <w:tcW w:w="1396" w:type="dxa"/>
            <w:vMerge/>
          </w:tcPr>
          <w:p w14:paraId="79BB1DF6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A79563D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3BEE1CFB" w14:textId="77777777" w:rsidR="000970B9" w:rsidRDefault="000970B9" w:rsidP="00BA7C02">
            <w:pPr>
              <w:spacing w:line="480" w:lineRule="auto"/>
            </w:pPr>
          </w:p>
        </w:tc>
      </w:tr>
      <w:tr w:rsidR="000970B9" w14:paraId="7F994DBC" w14:textId="77777777" w:rsidTr="00D902CC">
        <w:trPr>
          <w:trHeight w:val="474"/>
        </w:trPr>
        <w:tc>
          <w:tcPr>
            <w:tcW w:w="1396" w:type="dxa"/>
            <w:vMerge/>
          </w:tcPr>
          <w:p w14:paraId="344E6A2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F4AB3A8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2FDAFFEF" w14:textId="77777777" w:rsidR="000970B9" w:rsidRDefault="000970B9" w:rsidP="00BA7C02">
            <w:pPr>
              <w:spacing w:line="480" w:lineRule="auto"/>
            </w:pPr>
          </w:p>
        </w:tc>
      </w:tr>
      <w:tr w:rsidR="000970B9" w14:paraId="69E35DBF" w14:textId="77777777" w:rsidTr="00D902CC">
        <w:trPr>
          <w:trHeight w:val="492"/>
        </w:trPr>
        <w:tc>
          <w:tcPr>
            <w:tcW w:w="1396" w:type="dxa"/>
            <w:vMerge/>
          </w:tcPr>
          <w:p w14:paraId="374824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5A57350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1745BFFF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87B24B" w14:textId="77777777" w:rsidTr="00D902CC">
        <w:trPr>
          <w:trHeight w:val="474"/>
        </w:trPr>
        <w:tc>
          <w:tcPr>
            <w:tcW w:w="1396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1B302C8" w14:textId="77777777" w:rsidTr="00D902CC">
        <w:trPr>
          <w:trHeight w:val="492"/>
        </w:trPr>
        <w:tc>
          <w:tcPr>
            <w:tcW w:w="1396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810BF04" w14:textId="77777777" w:rsidTr="00D902CC">
        <w:trPr>
          <w:trHeight w:val="474"/>
        </w:trPr>
        <w:tc>
          <w:tcPr>
            <w:tcW w:w="1396" w:type="dxa"/>
            <w:vMerge/>
          </w:tcPr>
          <w:p w14:paraId="0B7E857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FD281F8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Pessoal</w:t>
            </w:r>
          </w:p>
        </w:tc>
        <w:tc>
          <w:tcPr>
            <w:tcW w:w="11966" w:type="dxa"/>
          </w:tcPr>
          <w:p w14:paraId="19D0BDD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B1CFF1" w14:textId="77777777" w:rsidTr="00D902CC">
        <w:trPr>
          <w:trHeight w:val="492"/>
        </w:trPr>
        <w:tc>
          <w:tcPr>
            <w:tcW w:w="1396" w:type="dxa"/>
            <w:vMerge/>
          </w:tcPr>
          <w:p w14:paraId="357D06B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876B973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Institucional</w:t>
            </w:r>
          </w:p>
        </w:tc>
        <w:tc>
          <w:tcPr>
            <w:tcW w:w="11966" w:type="dxa"/>
          </w:tcPr>
          <w:p w14:paraId="1DB54201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D902CC">
        <w:trPr>
          <w:trHeight w:val="474"/>
        </w:trPr>
        <w:tc>
          <w:tcPr>
            <w:tcW w:w="1396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D902CC">
        <w:trPr>
          <w:trHeight w:val="492"/>
        </w:trPr>
        <w:tc>
          <w:tcPr>
            <w:tcW w:w="1396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D902CC">
        <w:trPr>
          <w:trHeight w:val="474"/>
        </w:trPr>
        <w:tc>
          <w:tcPr>
            <w:tcW w:w="1396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21E13734" w14:textId="77777777" w:rsidR="000970B9" w:rsidRDefault="000970B9" w:rsidP="00BA7C02"/>
    <w:p w14:paraId="580F92B1" w14:textId="77777777" w:rsidR="00D902CC" w:rsidRDefault="00D902CC" w:rsidP="00BA7C02"/>
    <w:p w14:paraId="687B711B" w14:textId="77777777" w:rsidR="00D902CC" w:rsidRDefault="00D902CC" w:rsidP="00BA7C02"/>
    <w:p w14:paraId="62AF0CB9" w14:textId="77777777" w:rsidR="00D902CC" w:rsidRDefault="00D902CC" w:rsidP="00D902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0099276D" w14:textId="77777777" w:rsidTr="00D902CC">
        <w:tc>
          <w:tcPr>
            <w:tcW w:w="1555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29E7912A" w14:textId="77777777" w:rsidR="00D902CC" w:rsidRDefault="00D902CC" w:rsidP="00D902CC">
            <w:pPr>
              <w:jc w:val="center"/>
            </w:pPr>
          </w:p>
          <w:p w14:paraId="33B8AF7B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D902CC">
            <w:pPr>
              <w:jc w:val="center"/>
            </w:pPr>
          </w:p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D902CC">
        <w:tc>
          <w:tcPr>
            <w:tcW w:w="1555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2" w:name="_Hlk99914553"/>
          </w:p>
        </w:tc>
        <w:tc>
          <w:tcPr>
            <w:tcW w:w="214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D902CC">
        <w:tc>
          <w:tcPr>
            <w:tcW w:w="1555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2"/>
      <w:tr w:rsidR="00D902CC" w14:paraId="28FB8D2A" w14:textId="77777777" w:rsidTr="00D902CC">
        <w:tc>
          <w:tcPr>
            <w:tcW w:w="1555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D902CC">
        <w:tc>
          <w:tcPr>
            <w:tcW w:w="1555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D902CC">
        <w:tc>
          <w:tcPr>
            <w:tcW w:w="1555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D902CC">
        <w:tc>
          <w:tcPr>
            <w:tcW w:w="1555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D902CC">
        <w:tc>
          <w:tcPr>
            <w:tcW w:w="1555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D902CC">
        <w:tc>
          <w:tcPr>
            <w:tcW w:w="1555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D902CC">
        <w:tc>
          <w:tcPr>
            <w:tcW w:w="1555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D902CC">
        <w:tc>
          <w:tcPr>
            <w:tcW w:w="1555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D902CC">
        <w:tc>
          <w:tcPr>
            <w:tcW w:w="1555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D902CC">
        <w:tc>
          <w:tcPr>
            <w:tcW w:w="1555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D902CC">
        <w:tc>
          <w:tcPr>
            <w:tcW w:w="1555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D902CC">
        <w:tc>
          <w:tcPr>
            <w:tcW w:w="1555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7F3968AA" w14:textId="77777777" w:rsidR="00D902CC" w:rsidRDefault="00D902CC" w:rsidP="00BA7C02"/>
    <w:p w14:paraId="5871499A" w14:textId="77777777" w:rsidR="00D902CC" w:rsidRDefault="00D902CC" w:rsidP="00BA7C02"/>
    <w:p w14:paraId="0D217EED" w14:textId="77777777" w:rsidR="00D902CC" w:rsidRDefault="00D902CC" w:rsidP="00BA7C02"/>
    <w:p w14:paraId="590F05BD" w14:textId="77777777" w:rsidR="00D902CC" w:rsidRDefault="00D902CC" w:rsidP="00BA7C0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1F16B9C8" w14:textId="77777777" w:rsidTr="00BA7C02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5860C8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29AD7F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95B87B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A41922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091551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E211B75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A7C02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278" w:type="dxa"/>
          </w:tcPr>
          <w:p w14:paraId="07D3EC84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A7C02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278" w:type="dxa"/>
          </w:tcPr>
          <w:p w14:paraId="11CDED4E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A7C02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278" w:type="dxa"/>
          </w:tcPr>
          <w:p w14:paraId="3A0E2FBD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A7C02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278" w:type="dxa"/>
          </w:tcPr>
          <w:p w14:paraId="304779D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A7C02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A7C02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278" w:type="dxa"/>
          </w:tcPr>
          <w:p w14:paraId="1413F03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A7C02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278" w:type="dxa"/>
          </w:tcPr>
          <w:p w14:paraId="75582079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A7C02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278" w:type="dxa"/>
          </w:tcPr>
          <w:p w14:paraId="4BAF13FC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A7C02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278" w:type="dxa"/>
          </w:tcPr>
          <w:p w14:paraId="007BDAFF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A7C02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278" w:type="dxa"/>
          </w:tcPr>
          <w:p w14:paraId="0F1F470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A7C02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A7C02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278" w:type="dxa"/>
          </w:tcPr>
          <w:p w14:paraId="5EC593F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A7C02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278" w:type="dxa"/>
          </w:tcPr>
          <w:p w14:paraId="6E7AEE5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A7C02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278" w:type="dxa"/>
          </w:tcPr>
          <w:p w14:paraId="59815A37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A7C02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278" w:type="dxa"/>
          </w:tcPr>
          <w:p w14:paraId="103351D5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A7C02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278" w:type="dxa"/>
          </w:tcPr>
          <w:p w14:paraId="1EDDB1B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A7C02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A7C02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278" w:type="dxa"/>
          </w:tcPr>
          <w:p w14:paraId="3E7F2A72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A7C02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278" w:type="dxa"/>
          </w:tcPr>
          <w:p w14:paraId="0221A32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A7C02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278" w:type="dxa"/>
          </w:tcPr>
          <w:p w14:paraId="66DCC4C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A7C02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278" w:type="dxa"/>
          </w:tcPr>
          <w:p w14:paraId="4DA5E27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A7C02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278" w:type="dxa"/>
          </w:tcPr>
          <w:p w14:paraId="4C556AF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A7C02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A7C02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278" w:type="dxa"/>
          </w:tcPr>
          <w:p w14:paraId="741A46CE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A7C02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278" w:type="dxa"/>
          </w:tcPr>
          <w:p w14:paraId="7A5054C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A7C02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278" w:type="dxa"/>
          </w:tcPr>
          <w:p w14:paraId="2C39A96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A7C02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278" w:type="dxa"/>
          </w:tcPr>
          <w:p w14:paraId="2E6DD326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A7C02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278" w:type="dxa"/>
          </w:tcPr>
          <w:p w14:paraId="5F6CACEE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7332217" w14:textId="77777777" w:rsidR="00BA7C02" w:rsidRDefault="00BA7C02" w:rsidP="00BA7C02"/>
        </w:tc>
      </w:tr>
    </w:tbl>
    <w:p w14:paraId="04982F06" w14:textId="77777777" w:rsidR="00D902CC" w:rsidRDefault="00D902CC" w:rsidP="00575E13"/>
    <w:p w14:paraId="5D50B08D" w14:textId="77777777" w:rsidR="00D902CC" w:rsidRDefault="00D902CC" w:rsidP="00575E13"/>
    <w:p w14:paraId="7B91F3FA" w14:textId="77777777" w:rsidR="00D902CC" w:rsidRDefault="00D902CC" w:rsidP="00575E13"/>
    <w:p w14:paraId="2949A719" w14:textId="77777777" w:rsidR="00575E13" w:rsidRDefault="00575E13" w:rsidP="00575E13"/>
    <w:p w14:paraId="099C2581" w14:textId="77777777" w:rsidR="00575E13" w:rsidRDefault="00575E13" w:rsidP="00575E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1659802" w14:textId="77777777" w:rsidTr="00BF6F55">
        <w:tc>
          <w:tcPr>
            <w:tcW w:w="1980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4A2CA160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2D37B08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BF6F55">
        <w:tc>
          <w:tcPr>
            <w:tcW w:w="1980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1A413B8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BF6F55">
        <w:tc>
          <w:tcPr>
            <w:tcW w:w="1980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97ECB8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BF6F55">
        <w:tc>
          <w:tcPr>
            <w:tcW w:w="1980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6857CD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BF6F55">
        <w:tc>
          <w:tcPr>
            <w:tcW w:w="1980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0CE325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CA646A">
        <w:tc>
          <w:tcPr>
            <w:tcW w:w="1980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BF6F55">
        <w:tc>
          <w:tcPr>
            <w:tcW w:w="1980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D790E4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BF6F55">
        <w:tc>
          <w:tcPr>
            <w:tcW w:w="1980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2AF901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BF6F55">
        <w:tc>
          <w:tcPr>
            <w:tcW w:w="1980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C62A8D3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BF6F55">
        <w:tc>
          <w:tcPr>
            <w:tcW w:w="1980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17DEB9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BF6F55">
        <w:tc>
          <w:tcPr>
            <w:tcW w:w="1980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3DF9107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CA646A">
        <w:tc>
          <w:tcPr>
            <w:tcW w:w="1980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BF6F55">
        <w:tc>
          <w:tcPr>
            <w:tcW w:w="1980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D674958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BF6F55">
        <w:tc>
          <w:tcPr>
            <w:tcW w:w="1980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B320AC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BF6F55">
        <w:tc>
          <w:tcPr>
            <w:tcW w:w="1980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E8374E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BF6F55">
        <w:tc>
          <w:tcPr>
            <w:tcW w:w="1980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E1C8B1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BF6F55">
        <w:tc>
          <w:tcPr>
            <w:tcW w:w="1980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F9DCB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CA646A">
        <w:tc>
          <w:tcPr>
            <w:tcW w:w="1980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27365E7" w14:textId="77777777" w:rsidR="00CA646A" w:rsidRDefault="00CA646A" w:rsidP="00BF6F55"/>
        </w:tc>
      </w:tr>
      <w:tr w:rsidR="00BF6F55" w14:paraId="7385B104" w14:textId="77777777" w:rsidTr="00BF6F55">
        <w:tc>
          <w:tcPr>
            <w:tcW w:w="1980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5CEACAA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BF6F55">
        <w:tc>
          <w:tcPr>
            <w:tcW w:w="1980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6E535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BF6F55">
        <w:tc>
          <w:tcPr>
            <w:tcW w:w="1980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8B86AE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BF6F55">
        <w:tc>
          <w:tcPr>
            <w:tcW w:w="1980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B0D277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BF6F55">
        <w:tc>
          <w:tcPr>
            <w:tcW w:w="1980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D0CDF6E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CA646A">
        <w:tc>
          <w:tcPr>
            <w:tcW w:w="1980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BF6F55">
        <w:tc>
          <w:tcPr>
            <w:tcW w:w="1980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11B68A2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BF6F55">
        <w:tc>
          <w:tcPr>
            <w:tcW w:w="1980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F446CEB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BF6F55">
        <w:tc>
          <w:tcPr>
            <w:tcW w:w="1980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AEBF42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BF6F55">
        <w:tc>
          <w:tcPr>
            <w:tcW w:w="1980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D2F8A0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BF6F55">
        <w:tc>
          <w:tcPr>
            <w:tcW w:w="1980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A3727B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54"/>
    <w:rsid w:val="0000532E"/>
    <w:rsid w:val="000970B9"/>
    <w:rsid w:val="00150595"/>
    <w:rsid w:val="003105B4"/>
    <w:rsid w:val="00575E13"/>
    <w:rsid w:val="00663C54"/>
    <w:rsid w:val="006E341B"/>
    <w:rsid w:val="008742FB"/>
    <w:rsid w:val="00997578"/>
    <w:rsid w:val="00A0100F"/>
    <w:rsid w:val="00B31306"/>
    <w:rsid w:val="00BA7C02"/>
    <w:rsid w:val="00BF6F55"/>
    <w:rsid w:val="00CA646A"/>
    <w:rsid w:val="00CD224A"/>
    <w:rsid w:val="00CF5D5C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47E8"/>
  <w15:docId w15:val="{4530D585-708A-4A67-82A8-8ED7CF3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Marcia Iglesias dos Santos</cp:lastModifiedBy>
  <cp:revision>4</cp:revision>
  <dcterms:created xsi:type="dcterms:W3CDTF">2022-05-02T20:25:00Z</dcterms:created>
  <dcterms:modified xsi:type="dcterms:W3CDTF">2022-05-31T03:26:00Z</dcterms:modified>
</cp:coreProperties>
</file>